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0D" w:rsidRDefault="0048400D" w:rsidP="0048400D">
      <w:pPr>
        <w:jc w:val="center"/>
      </w:pPr>
      <w:bookmarkStart w:id="0" w:name="_GoBack"/>
      <w:r>
        <w:t xml:space="preserve">DECLARAÇÃO DE AUTORIA PRÓPRIA E </w:t>
      </w:r>
      <w:r w:rsidR="00FC6108" w:rsidRPr="0048400D">
        <w:t>AUTORIZAÇÃO DE PUBLICAÇÃO</w:t>
      </w:r>
    </w:p>
    <w:bookmarkEnd w:id="0"/>
    <w:p w:rsidR="00862EFD" w:rsidRPr="0048400D" w:rsidRDefault="00FC6108" w:rsidP="0048400D">
      <w:pPr>
        <w:jc w:val="both"/>
      </w:pPr>
      <w:r w:rsidRPr="0048400D">
        <w:br/>
      </w:r>
    </w:p>
    <w:p w:rsidR="00862EFD" w:rsidRPr="0048400D" w:rsidRDefault="0048400D" w:rsidP="0048400D">
      <w:pPr>
        <w:jc w:val="both"/>
      </w:pPr>
      <w:r>
        <w:t>Eu, _______________________</w:t>
      </w:r>
      <w:r w:rsidR="00862EFD" w:rsidRPr="0048400D">
        <w:t>________________</w:t>
      </w:r>
      <w:r w:rsidR="00FC6108" w:rsidRPr="0048400D">
        <w:t xml:space="preserve">, portador do documento de identidade </w:t>
      </w:r>
      <w:r w:rsidR="00862EFD" w:rsidRPr="0048400D">
        <w:t>__________________________</w:t>
      </w:r>
      <w:r>
        <w:t xml:space="preserve"> </w:t>
      </w:r>
      <w:r w:rsidR="00862EFD" w:rsidRPr="0048400D">
        <w:t>declaro</w:t>
      </w:r>
      <w:r w:rsidR="00FC6108" w:rsidRPr="0048400D">
        <w:t xml:space="preserve"> que sou autor</w:t>
      </w:r>
      <w:r w:rsidR="00407247">
        <w:t>(a)</w:t>
      </w:r>
      <w:r w:rsidR="00FC6108" w:rsidRPr="0048400D">
        <w:t xml:space="preserve"> do artigo</w:t>
      </w:r>
      <w:r w:rsidR="00862EFD" w:rsidRPr="0048400D">
        <w:t>/resenha</w:t>
      </w:r>
      <w:r w:rsidR="00FC6108" w:rsidRPr="0048400D">
        <w:t xml:space="preserve"> </w:t>
      </w:r>
      <w:r w:rsidR="00862EFD" w:rsidRPr="0048400D">
        <w:t xml:space="preserve">_______________________________, </w:t>
      </w:r>
      <w:r w:rsidR="00407247">
        <w:t xml:space="preserve">submetido a </w:t>
      </w:r>
      <w:r w:rsidR="00407247" w:rsidRPr="00407247">
        <w:rPr>
          <w:i/>
          <w:sz w:val="24"/>
        </w:rPr>
        <w:t>Línguas e Instrumentos Linguísticos</w:t>
      </w:r>
      <w:r w:rsidR="00FC6108" w:rsidRPr="0048400D">
        <w:t xml:space="preserve"> para avaliação.</w:t>
      </w:r>
      <w:r w:rsidR="00407247">
        <w:t xml:space="preserve"> </w:t>
      </w:r>
      <w:r w:rsidR="00FC6108" w:rsidRPr="0048400D">
        <w:t xml:space="preserve">Desta forma, na qualidade de titular dos direitos de autor, autorizo a </w:t>
      </w:r>
      <w:r w:rsidR="00407247" w:rsidRPr="00407247">
        <w:rPr>
          <w:i/>
          <w:sz w:val="24"/>
        </w:rPr>
        <w:t>Línguas e Instrumentos Linguísticos</w:t>
      </w:r>
      <w:r w:rsidR="00FC6108" w:rsidRPr="0048400D">
        <w:t xml:space="preserve"> </w:t>
      </w:r>
      <w:r w:rsidR="00FC6108" w:rsidRPr="0048400D">
        <w:t>a publicar, durante</w:t>
      </w:r>
      <w:r w:rsidR="00862EFD" w:rsidRPr="0048400D">
        <w:t xml:space="preserve"> </w:t>
      </w:r>
      <w:r w:rsidR="00FC6108" w:rsidRPr="0048400D">
        <w:t>tempo indeterminado, o texto integral da obra acima citada, para fins de leitura, impressão e/ou download,</w:t>
      </w:r>
      <w:r w:rsidR="00862EFD" w:rsidRPr="0048400D">
        <w:t xml:space="preserve"> sem que me seja devido pagamento a título de direit</w:t>
      </w:r>
      <w:r w:rsidR="00407247">
        <w:t>os</w:t>
      </w:r>
      <w:r w:rsidR="00407247">
        <w:br/>
        <w:t>autorais ou</w:t>
      </w:r>
      <w:r w:rsidR="00862EFD" w:rsidRPr="0048400D">
        <w:t xml:space="preserve"> </w:t>
      </w:r>
      <w:r w:rsidR="00FC6108" w:rsidRPr="0048400D">
        <w:t xml:space="preserve"> a título de</w:t>
      </w:r>
      <w:r w:rsidR="00862EFD" w:rsidRPr="0048400D">
        <w:t xml:space="preserve"> </w:t>
      </w:r>
      <w:r w:rsidR="00FC6108" w:rsidRPr="0048400D">
        <w:t>divulgação da produção científica brasileira, a partir desta data.</w:t>
      </w:r>
    </w:p>
    <w:p w:rsidR="00862EFD" w:rsidRPr="0048400D" w:rsidRDefault="00862EFD" w:rsidP="0048400D">
      <w:pPr>
        <w:jc w:val="both"/>
      </w:pPr>
      <w:r w:rsidRPr="0048400D">
        <w:t>Declaro ainda estar ciente e ter atendido às normas de publicação da</w:t>
      </w:r>
      <w:r w:rsidR="00407247">
        <w:t xml:space="preserve"> </w:t>
      </w:r>
      <w:r w:rsidR="00407247" w:rsidRPr="00407247">
        <w:rPr>
          <w:i/>
          <w:sz w:val="24"/>
        </w:rPr>
        <w:t>Línguas e Instrumentos Linguísticos</w:t>
      </w:r>
      <w:r w:rsidRPr="0048400D">
        <w:t xml:space="preserve"> </w:t>
      </w:r>
      <w:r w:rsidRPr="0048400D">
        <w:t>a seguir:</w:t>
      </w:r>
    </w:p>
    <w:p w:rsidR="0048400D" w:rsidRPr="0048400D" w:rsidRDefault="00862EFD" w:rsidP="0048400D">
      <w:pPr>
        <w:pStyle w:val="PargrafodaLista"/>
        <w:numPr>
          <w:ilvl w:val="0"/>
          <w:numId w:val="2"/>
        </w:numPr>
        <w:jc w:val="both"/>
      </w:pPr>
      <w:r w:rsidRPr="0048400D">
        <w:t>O artigo/resenha é original e inédito</w:t>
      </w:r>
      <w:r w:rsidR="00407247">
        <w:t>.</w:t>
      </w:r>
      <w:r w:rsidRPr="0048400D">
        <w:t xml:space="preserve"> </w:t>
      </w:r>
    </w:p>
    <w:p w:rsidR="00862EFD" w:rsidRPr="0048400D" w:rsidRDefault="00862EFD" w:rsidP="0048400D">
      <w:pPr>
        <w:pStyle w:val="PargrafodaLista"/>
        <w:numPr>
          <w:ilvl w:val="0"/>
          <w:numId w:val="2"/>
        </w:numPr>
        <w:jc w:val="both"/>
      </w:pPr>
      <w:r w:rsidRPr="0048400D">
        <w:t>O</w:t>
      </w:r>
      <w:r w:rsidR="0048400D" w:rsidRPr="0048400D">
        <w:t>(s) autor(e</w:t>
      </w:r>
      <w:r w:rsidRPr="0048400D">
        <w:t>s</w:t>
      </w:r>
      <w:r w:rsidR="0048400D" w:rsidRPr="0048400D">
        <w:t xml:space="preserve">) é o responsável </w:t>
      </w:r>
      <w:r w:rsidRPr="0048400D">
        <w:t>pelo conteúdo dos artigos.</w:t>
      </w:r>
    </w:p>
    <w:p w:rsidR="00862EFD" w:rsidRPr="0048400D" w:rsidRDefault="00862EFD" w:rsidP="0048400D">
      <w:pPr>
        <w:pStyle w:val="PargrafodaLista"/>
        <w:numPr>
          <w:ilvl w:val="0"/>
          <w:numId w:val="2"/>
        </w:numPr>
        <w:jc w:val="both"/>
      </w:pPr>
      <w:r w:rsidRPr="0048400D">
        <w:t>Dados e conceitos emitidos nos trabalhos, bem como a exatidão das referências bibliográficas e a conduta ética, são de inteira responsabilidade dos autor</w:t>
      </w:r>
      <w:r w:rsidR="0048400D" w:rsidRPr="0048400D">
        <w:t>(</w:t>
      </w:r>
      <w:r w:rsidRPr="0048400D">
        <w:t>es</w:t>
      </w:r>
      <w:r w:rsidR="0048400D" w:rsidRPr="0048400D">
        <w:t>)</w:t>
      </w:r>
      <w:r w:rsidRPr="0048400D">
        <w:t>.</w:t>
      </w:r>
    </w:p>
    <w:p w:rsidR="00862EFD" w:rsidRPr="0048400D" w:rsidRDefault="00862EFD" w:rsidP="0048400D">
      <w:pPr>
        <w:pStyle w:val="PargrafodaLista"/>
        <w:numPr>
          <w:ilvl w:val="0"/>
          <w:numId w:val="2"/>
        </w:numPr>
        <w:jc w:val="both"/>
      </w:pPr>
      <w:r w:rsidRPr="0048400D">
        <w:t xml:space="preserve">A </w:t>
      </w:r>
      <w:r w:rsidR="00407247" w:rsidRPr="00407247">
        <w:rPr>
          <w:i/>
          <w:sz w:val="24"/>
        </w:rPr>
        <w:t>Línguas e Instrumentos Linguísticos</w:t>
      </w:r>
      <w:r w:rsidRPr="0048400D">
        <w:t xml:space="preserve"> não cobra nenhuma taxa por textos publicados e tampouco pelos submetidos para avaliação, revisão, publicação, distribuição ou download.</w:t>
      </w:r>
    </w:p>
    <w:p w:rsidR="00862EFD" w:rsidRPr="0048400D" w:rsidRDefault="00862EFD" w:rsidP="0048400D">
      <w:pPr>
        <w:pStyle w:val="PargrafodaLista"/>
        <w:numPr>
          <w:ilvl w:val="0"/>
          <w:numId w:val="2"/>
        </w:numPr>
        <w:jc w:val="both"/>
      </w:pPr>
      <w:r w:rsidRPr="0048400D">
        <w:t xml:space="preserve">Os artigos publicados, estão licenciados conforme CC BY-NC. Para mais informações sobre essa forma de licenciamento, consulte: </w:t>
      </w:r>
      <w:r w:rsidR="00EA541A">
        <w:t xml:space="preserve"> www.</w:t>
      </w:r>
      <w:r w:rsidRPr="0048400D">
        <w:t>creativecommons.org/licenses/by-nc/2.0/br/.</w:t>
      </w:r>
    </w:p>
    <w:p w:rsidR="0022221A" w:rsidRDefault="00FC6108" w:rsidP="0048400D">
      <w:pPr>
        <w:jc w:val="both"/>
      </w:pPr>
      <w:r w:rsidRPr="0048400D">
        <w:br/>
        <w:t>Por ser verdade, firmo a presente.</w:t>
      </w:r>
    </w:p>
    <w:p w:rsidR="0048400D" w:rsidRDefault="0048400D" w:rsidP="0048400D">
      <w:pPr>
        <w:jc w:val="both"/>
      </w:pPr>
    </w:p>
    <w:p w:rsidR="0048400D" w:rsidRDefault="0048400D" w:rsidP="0048400D">
      <w:pPr>
        <w:jc w:val="both"/>
      </w:pPr>
    </w:p>
    <w:p w:rsidR="0048400D" w:rsidRDefault="0048400D" w:rsidP="0048400D">
      <w:pPr>
        <w:jc w:val="both"/>
      </w:pPr>
      <w:r>
        <w:t>___________________________________</w:t>
      </w:r>
    </w:p>
    <w:p w:rsidR="0048400D" w:rsidRPr="0048400D" w:rsidRDefault="0048400D" w:rsidP="0048400D">
      <w:pPr>
        <w:jc w:val="both"/>
      </w:pPr>
    </w:p>
    <w:p w:rsidR="00FC6108" w:rsidRDefault="00FC6108"/>
    <w:sectPr w:rsidR="00FC6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02BF"/>
    <w:multiLevelType w:val="hybridMultilevel"/>
    <w:tmpl w:val="1A56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71BE5"/>
    <w:multiLevelType w:val="multilevel"/>
    <w:tmpl w:val="9E60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08"/>
    <w:rsid w:val="0022221A"/>
    <w:rsid w:val="00407247"/>
    <w:rsid w:val="0048400D"/>
    <w:rsid w:val="00862EFD"/>
    <w:rsid w:val="00EA541A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6D41"/>
  <w15:chartTrackingRefBased/>
  <w15:docId w15:val="{E90C0011-D0FA-4E61-97FE-CDA7DB11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anônimo</cp:lastModifiedBy>
  <cp:revision>3</cp:revision>
  <dcterms:created xsi:type="dcterms:W3CDTF">2016-05-03T12:04:00Z</dcterms:created>
  <dcterms:modified xsi:type="dcterms:W3CDTF">2021-04-17T12:29:00Z</dcterms:modified>
</cp:coreProperties>
</file>